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08E94B18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25F8AF5F" w14:textId="21830F2A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-22-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14:paraId="2D78D719" w14:textId="28A456A1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D00E4B">
        <w:rPr>
          <w:rFonts w:ascii="Times New Roman" w:eastAsia="Times New Roman" w:hAnsi="Times New Roman" w:cs="Times New Roman"/>
          <w:sz w:val="24"/>
          <w:szCs w:val="24"/>
        </w:rPr>
        <w:t xml:space="preserve">2. svibnja </w:t>
      </w:r>
      <w:r w:rsidR="00823D95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E823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0EED6B4C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3F1E6A38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D00E4B">
        <w:rPr>
          <w:rFonts w:ascii="Times New Roman" w:hAnsi="Times New Roman" w:cs="Times New Roman"/>
          <w:sz w:val="24"/>
          <w:szCs w:val="24"/>
        </w:rPr>
        <w:t>10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D00E4B">
        <w:rPr>
          <w:rFonts w:ascii="Times New Roman" w:eastAsia="Times New Roman" w:hAnsi="Times New Roman" w:cs="Times New Roman"/>
          <w:sz w:val="24"/>
          <w:szCs w:val="24"/>
          <w:lang w:eastAsia="hr-HR"/>
        </w:rPr>
        <w:t>7. travnja</w:t>
      </w:r>
      <w:r w:rsidR="00E33B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0C19" w14:textId="77777777" w:rsidR="000313A8" w:rsidRDefault="000313A8" w:rsidP="00597AD1">
      <w:pPr>
        <w:spacing w:after="0" w:line="240" w:lineRule="auto"/>
      </w:pPr>
      <w:r>
        <w:separator/>
      </w:r>
    </w:p>
  </w:endnote>
  <w:endnote w:type="continuationSeparator" w:id="0">
    <w:p w14:paraId="092CEF3B" w14:textId="77777777" w:rsidR="000313A8" w:rsidRDefault="000313A8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9FC5" w14:textId="77777777" w:rsidR="000313A8" w:rsidRDefault="000313A8" w:rsidP="00597AD1">
      <w:pPr>
        <w:spacing w:after="0" w:line="240" w:lineRule="auto"/>
      </w:pPr>
      <w:r>
        <w:separator/>
      </w:r>
    </w:p>
  </w:footnote>
  <w:footnote w:type="continuationSeparator" w:id="0">
    <w:p w14:paraId="5FF6FE9B" w14:textId="77777777" w:rsidR="000313A8" w:rsidRDefault="000313A8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0121">
    <w:abstractNumId w:val="1"/>
  </w:num>
  <w:num w:numId="2" w16cid:durableId="759986412">
    <w:abstractNumId w:val="0"/>
  </w:num>
  <w:num w:numId="3" w16cid:durableId="10466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94C3F"/>
    <w:rsid w:val="001D775A"/>
    <w:rsid w:val="001F184C"/>
    <w:rsid w:val="001F52EC"/>
    <w:rsid w:val="00226D3E"/>
    <w:rsid w:val="00235ADE"/>
    <w:rsid w:val="00237C93"/>
    <w:rsid w:val="0024332C"/>
    <w:rsid w:val="00265245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5023F8"/>
    <w:rsid w:val="00527BED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322DA"/>
    <w:rsid w:val="007666BA"/>
    <w:rsid w:val="0077094E"/>
    <w:rsid w:val="007C0348"/>
    <w:rsid w:val="007C05EF"/>
    <w:rsid w:val="007D3A36"/>
    <w:rsid w:val="00823D95"/>
    <w:rsid w:val="00840182"/>
    <w:rsid w:val="008A230E"/>
    <w:rsid w:val="008E53A1"/>
    <w:rsid w:val="00920F44"/>
    <w:rsid w:val="00921E41"/>
    <w:rsid w:val="009455F7"/>
    <w:rsid w:val="009A2F11"/>
    <w:rsid w:val="009A34F2"/>
    <w:rsid w:val="009A7419"/>
    <w:rsid w:val="009B4C5D"/>
    <w:rsid w:val="009D7212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B2F0B"/>
    <w:rsid w:val="00DD3C6A"/>
    <w:rsid w:val="00DE6D07"/>
    <w:rsid w:val="00E1196B"/>
    <w:rsid w:val="00E33B94"/>
    <w:rsid w:val="00E6799D"/>
    <w:rsid w:val="00E67DD7"/>
    <w:rsid w:val="00E82385"/>
    <w:rsid w:val="00E842D6"/>
    <w:rsid w:val="00ED7D22"/>
    <w:rsid w:val="00F306F1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Tihana Mendek</cp:lastModifiedBy>
  <cp:revision>64</cp:revision>
  <cp:lastPrinted>2021-02-22T11:04:00Z</cp:lastPrinted>
  <dcterms:created xsi:type="dcterms:W3CDTF">2015-03-26T11:39:00Z</dcterms:created>
  <dcterms:modified xsi:type="dcterms:W3CDTF">2022-05-02T07:46:00Z</dcterms:modified>
</cp:coreProperties>
</file>